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DE" w:rsidRPr="00F37C49" w:rsidRDefault="006210DE" w:rsidP="006210DE">
      <w:pPr>
        <w:jc w:val="center"/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F37C49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Forest Park Home Fire Escape Planning and Practice</w:t>
      </w:r>
    </w:p>
    <w:p w:rsidR="006210DE" w:rsidRPr="00B60B5D" w:rsidRDefault="006210DE" w:rsidP="00B60B5D">
      <w:pPr>
        <w:spacing w:after="0"/>
        <w:rPr>
          <w:sz w:val="21"/>
          <w:szCs w:val="21"/>
        </w:rPr>
      </w:pPr>
      <w:r w:rsidRPr="00B60B5D">
        <w:rPr>
          <w:sz w:val="21"/>
          <w:szCs w:val="21"/>
        </w:rPr>
        <w:t>Home fire escape planning and drills are an essential part of fire safety.  The Forest Park Fire Department encourages everyone to develop and practice home fire escape plans before a fire strikes.</w:t>
      </w:r>
    </w:p>
    <w:p w:rsidR="006210DE" w:rsidRPr="00B60B5D" w:rsidRDefault="006210DE" w:rsidP="00B60B5D">
      <w:pPr>
        <w:spacing w:after="0"/>
        <w:rPr>
          <w:sz w:val="21"/>
          <w:szCs w:val="21"/>
        </w:rPr>
      </w:pPr>
      <w:r w:rsidRPr="00B60B5D">
        <w:rPr>
          <w:sz w:val="21"/>
          <w:szCs w:val="21"/>
        </w:rPr>
        <w:t>Home fire escape planning should include the following:</w:t>
      </w:r>
    </w:p>
    <w:p w:rsidR="006210DE" w:rsidRPr="00B60B5D" w:rsidRDefault="006210DE" w:rsidP="00B60B5D">
      <w:pPr>
        <w:pStyle w:val="ListParagraph"/>
        <w:numPr>
          <w:ilvl w:val="0"/>
          <w:numId w:val="2"/>
        </w:numPr>
        <w:spacing w:after="0"/>
        <w:rPr>
          <w:sz w:val="21"/>
          <w:szCs w:val="21"/>
        </w:rPr>
      </w:pPr>
      <w:r w:rsidRPr="00B60B5D">
        <w:rPr>
          <w:sz w:val="21"/>
          <w:szCs w:val="21"/>
          <w:u w:val="single"/>
        </w:rPr>
        <w:t>Draw a map</w:t>
      </w:r>
      <w:r w:rsidRPr="00B60B5D">
        <w:rPr>
          <w:sz w:val="21"/>
          <w:szCs w:val="21"/>
        </w:rPr>
        <w:t xml:space="preserve"> of each level of your home, showing all doors and windows</w:t>
      </w:r>
    </w:p>
    <w:p w:rsidR="006210DE" w:rsidRPr="00B60B5D" w:rsidRDefault="006210DE" w:rsidP="00B60B5D">
      <w:pPr>
        <w:pStyle w:val="ListParagraph"/>
        <w:numPr>
          <w:ilvl w:val="0"/>
          <w:numId w:val="2"/>
        </w:numPr>
        <w:spacing w:after="0"/>
        <w:rPr>
          <w:sz w:val="21"/>
          <w:szCs w:val="21"/>
        </w:rPr>
      </w:pPr>
      <w:r w:rsidRPr="00B60B5D">
        <w:rPr>
          <w:sz w:val="21"/>
          <w:szCs w:val="21"/>
        </w:rPr>
        <w:t xml:space="preserve">Going to each room and pointing to the </w:t>
      </w:r>
      <w:r w:rsidRPr="00B60B5D">
        <w:rPr>
          <w:sz w:val="21"/>
          <w:szCs w:val="21"/>
          <w:u w:val="single"/>
        </w:rPr>
        <w:t>two ways out</w:t>
      </w:r>
    </w:p>
    <w:p w:rsidR="006210DE" w:rsidRPr="00B60B5D" w:rsidRDefault="006210DE" w:rsidP="00B60B5D">
      <w:pPr>
        <w:pStyle w:val="ListParagraph"/>
        <w:numPr>
          <w:ilvl w:val="0"/>
          <w:numId w:val="2"/>
        </w:numPr>
        <w:spacing w:after="0"/>
        <w:rPr>
          <w:sz w:val="21"/>
          <w:szCs w:val="21"/>
        </w:rPr>
      </w:pPr>
      <w:r w:rsidRPr="00B60B5D">
        <w:rPr>
          <w:sz w:val="21"/>
          <w:szCs w:val="21"/>
        </w:rPr>
        <w:t xml:space="preserve">Making sure someone will </w:t>
      </w:r>
      <w:r w:rsidRPr="00B60B5D">
        <w:rPr>
          <w:sz w:val="21"/>
          <w:szCs w:val="21"/>
          <w:u w:val="single"/>
        </w:rPr>
        <w:t>help children, older adults, and people with disabilities</w:t>
      </w:r>
      <w:r w:rsidRPr="00B60B5D">
        <w:rPr>
          <w:sz w:val="21"/>
          <w:szCs w:val="21"/>
        </w:rPr>
        <w:t xml:space="preserve"> wake up and get out</w:t>
      </w:r>
    </w:p>
    <w:p w:rsidR="006210DE" w:rsidRPr="00B60B5D" w:rsidRDefault="006210DE" w:rsidP="00B60B5D">
      <w:pPr>
        <w:pStyle w:val="ListParagraph"/>
        <w:numPr>
          <w:ilvl w:val="0"/>
          <w:numId w:val="2"/>
        </w:numPr>
        <w:spacing w:after="0"/>
        <w:rPr>
          <w:sz w:val="21"/>
          <w:szCs w:val="21"/>
        </w:rPr>
      </w:pPr>
      <w:r w:rsidRPr="00B60B5D">
        <w:rPr>
          <w:sz w:val="21"/>
          <w:szCs w:val="21"/>
        </w:rPr>
        <w:t xml:space="preserve">Teaching children </w:t>
      </w:r>
      <w:r w:rsidRPr="00B60B5D">
        <w:rPr>
          <w:sz w:val="21"/>
          <w:szCs w:val="21"/>
          <w:u w:val="single"/>
        </w:rPr>
        <w:t>how to escape on their own</w:t>
      </w:r>
      <w:r w:rsidRPr="00B60B5D">
        <w:rPr>
          <w:sz w:val="21"/>
          <w:szCs w:val="21"/>
        </w:rPr>
        <w:t xml:space="preserve"> in case you cannot help them</w:t>
      </w:r>
    </w:p>
    <w:p w:rsidR="006210DE" w:rsidRPr="00B60B5D" w:rsidRDefault="006210DE" w:rsidP="00B60B5D">
      <w:pPr>
        <w:pStyle w:val="ListParagraph"/>
        <w:numPr>
          <w:ilvl w:val="0"/>
          <w:numId w:val="2"/>
        </w:numPr>
        <w:spacing w:after="0"/>
        <w:rPr>
          <w:sz w:val="21"/>
          <w:szCs w:val="21"/>
          <w:u w:val="single"/>
        </w:rPr>
      </w:pPr>
      <w:r w:rsidRPr="00B60B5D">
        <w:rPr>
          <w:sz w:val="21"/>
          <w:szCs w:val="21"/>
        </w:rPr>
        <w:t xml:space="preserve">Establishing a </w:t>
      </w:r>
      <w:r w:rsidRPr="00B60B5D">
        <w:rPr>
          <w:sz w:val="21"/>
          <w:szCs w:val="21"/>
          <w:u w:val="single"/>
        </w:rPr>
        <w:t>meeting place outside and away from the home</w:t>
      </w:r>
      <w:r w:rsidRPr="00B60B5D">
        <w:rPr>
          <w:sz w:val="21"/>
          <w:szCs w:val="21"/>
        </w:rPr>
        <w:t xml:space="preserve"> where everyone can meet </w:t>
      </w:r>
      <w:r w:rsidRPr="00B60B5D">
        <w:rPr>
          <w:sz w:val="21"/>
          <w:szCs w:val="21"/>
          <w:u w:val="single"/>
        </w:rPr>
        <w:t>after exiting</w:t>
      </w:r>
    </w:p>
    <w:p w:rsidR="006210DE" w:rsidRPr="00B60B5D" w:rsidRDefault="006210DE" w:rsidP="00B60B5D">
      <w:pPr>
        <w:pStyle w:val="ListParagraph"/>
        <w:numPr>
          <w:ilvl w:val="0"/>
          <w:numId w:val="2"/>
        </w:numPr>
        <w:spacing w:after="0"/>
        <w:rPr>
          <w:sz w:val="21"/>
          <w:szCs w:val="21"/>
          <w:u w:val="single"/>
        </w:rPr>
      </w:pPr>
      <w:r w:rsidRPr="00B60B5D">
        <w:rPr>
          <w:sz w:val="21"/>
          <w:szCs w:val="21"/>
          <w:u w:val="single"/>
        </w:rPr>
        <w:t>Calling 911</w:t>
      </w:r>
    </w:p>
    <w:p w:rsidR="006210DE" w:rsidRPr="00B60B5D" w:rsidRDefault="006210DE" w:rsidP="00B60B5D">
      <w:pPr>
        <w:pStyle w:val="ListParagraph"/>
        <w:numPr>
          <w:ilvl w:val="0"/>
          <w:numId w:val="2"/>
        </w:numPr>
        <w:spacing w:after="0"/>
        <w:rPr>
          <w:sz w:val="21"/>
          <w:szCs w:val="21"/>
        </w:rPr>
      </w:pPr>
      <w:r w:rsidRPr="00B60B5D">
        <w:rPr>
          <w:sz w:val="21"/>
          <w:szCs w:val="21"/>
        </w:rPr>
        <w:t xml:space="preserve">Having </w:t>
      </w:r>
      <w:r w:rsidRPr="00623E41">
        <w:rPr>
          <w:sz w:val="21"/>
          <w:szCs w:val="21"/>
          <w:u w:val="single"/>
        </w:rPr>
        <w:t>properly installed and maintained smoke detectors</w:t>
      </w:r>
    </w:p>
    <w:p w:rsidR="006210DE" w:rsidRPr="00B60B5D" w:rsidRDefault="006210DE" w:rsidP="00B60B5D">
      <w:pPr>
        <w:spacing w:after="0"/>
        <w:rPr>
          <w:sz w:val="21"/>
          <w:szCs w:val="21"/>
        </w:rPr>
      </w:pPr>
      <w:r w:rsidRPr="00B60B5D">
        <w:rPr>
          <w:sz w:val="21"/>
          <w:szCs w:val="21"/>
        </w:rPr>
        <w:t>Practice home fire escape plans at least twice a year.  Once you are out of the house, stay out. Meet the fire department and let them know if anyone is still inside.</w:t>
      </w:r>
    </w:p>
    <w:p w:rsidR="00EB68F2" w:rsidRPr="00EB68F2" w:rsidRDefault="00F37C49" w:rsidP="00EB68F2">
      <w:pPr>
        <w:pStyle w:val="ListParagraph"/>
        <w:numPr>
          <w:ilvl w:val="0"/>
          <w:numId w:val="6"/>
        </w:numPr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1570C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Draw a</w:t>
      </w:r>
      <w:r w:rsidR="00E5586B" w:rsidRPr="00E1570C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floor map</w:t>
      </w:r>
      <w:r w:rsidRPr="00E1570C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…</w:t>
      </w:r>
      <w:r w:rsidR="00E1570C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        </w:t>
      </w:r>
      <w:r w:rsidR="00802FBF" w:rsidRPr="00E1570C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 </w:t>
      </w:r>
      <w:r w:rsidR="00FC07C7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                            </w:t>
      </w:r>
      <w:r w:rsidR="00DA38E6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ab/>
      </w:r>
      <w:r w:rsidR="00FC07C7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r w:rsidR="00802FBF" w:rsidRPr="00E1570C"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</w:t>
      </w:r>
      <w:r w:rsidR="00E1570C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.</w:t>
      </w:r>
      <w:r w:rsidR="00FC07C7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r w:rsidR="00E1570C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r w:rsidR="00E5586B" w:rsidRPr="00B17B15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In each Room point to </w:t>
      </w:r>
      <w:r w:rsidR="00802FBF" w:rsidRPr="00B17B15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2 ways out…</w:t>
      </w:r>
    </w:p>
    <w:p w:rsidR="006210DE" w:rsidRPr="00EB68F2" w:rsidRDefault="00E1570C" w:rsidP="00EB68F2">
      <w:pPr>
        <w:ind w:left="360"/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B68F2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</w:t>
      </w:r>
      <w:r w:rsidR="00802FBF">
        <w:rPr>
          <w:noProof/>
        </w:rPr>
        <w:drawing>
          <wp:inline distT="0" distB="0" distL="0" distR="0" wp14:anchorId="39067629" wp14:editId="47EFC2E2">
            <wp:extent cx="2055495" cy="2408965"/>
            <wp:effectExtent l="0" t="0" r="1905" b="0"/>
            <wp:docPr id="5" name="Picture 5" descr="cid:29AAA4BA-746D-492E-A7AD-F9778DFE1491@hsd1.il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80AC9-4A46-4FEF-8E35-8A7A6316B415" descr="cid:29AAA4BA-746D-492E-A7AD-F9778DFE1491@hsd1.il.comcast.net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49" cy="24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B15" w:rsidRPr="00EB68F2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</w:t>
      </w:r>
      <w:r w:rsidRPr="00EB68F2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</w:t>
      </w:r>
      <w:r>
        <w:rPr>
          <w:noProof/>
        </w:rPr>
        <w:drawing>
          <wp:inline distT="0" distB="0" distL="0" distR="0">
            <wp:extent cx="1805550" cy="2384894"/>
            <wp:effectExtent l="0" t="0" r="4445" b="0"/>
            <wp:docPr id="2" name="Picture 2" descr="https://www.nfpa.org/-/media/Images/FPW/Social-media/FPW19SocialMediaCard1SMALL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fpa.org/-/media/Images/FPW/Social-media/FPW19SocialMediaCard1SMALL.ashx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68" cy="239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D8B" w:rsidRPr="00EB68F2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</w:t>
      </w:r>
    </w:p>
    <w:p w:rsidR="00F26317" w:rsidRPr="00623E41" w:rsidRDefault="00F26317" w:rsidP="00297698">
      <w:pPr>
        <w:pStyle w:val="ListParagraph"/>
        <w:jc w:val="both"/>
        <w:rPr>
          <w:rFonts w:eastAsia="Times New Roman"/>
          <w:noProof/>
          <w:color w:val="FF0000"/>
        </w:rPr>
      </w:pPr>
    </w:p>
    <w:p w:rsidR="00FC07C7" w:rsidRPr="00FC07C7" w:rsidRDefault="008607AC" w:rsidP="00FC07C7">
      <w:pPr>
        <w:pStyle w:val="ListParagraph"/>
        <w:numPr>
          <w:ilvl w:val="0"/>
          <w:numId w:val="9"/>
        </w:numPr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23E41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Help Others</w:t>
      </w:r>
      <w:r w:rsidR="00FF1706" w:rsidRPr="00623E41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…            </w:t>
      </w:r>
      <w:r w:rsidR="00D27D33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 </w:t>
      </w:r>
      <w:r w:rsidR="00D27D33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ab/>
      </w:r>
      <w:r w:rsidR="00D27D33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ab/>
      </w:r>
      <w:r w:rsidR="00FF1706" w:rsidRPr="00623E41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               </w:t>
      </w:r>
      <w:r w:rsidR="000F40DE" w:rsidRPr="00623E41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     </w:t>
      </w:r>
      <w:r w:rsidR="00DA38E6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ab/>
      </w:r>
      <w:r w:rsidR="000F40DE" w:rsidRPr="00623E41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r w:rsidR="00D27D33"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4</w:t>
      </w:r>
      <w:r w:rsidR="00D27D33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.</w:t>
      </w:r>
      <w:r w:rsidR="00FC07C7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r w:rsidR="00D27D33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r w:rsidR="0013517A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Escape on own</w:t>
      </w:r>
      <w:r w:rsidR="00D27D33" w:rsidRPr="00B17B15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…</w:t>
      </w:r>
      <w:r w:rsidR="00D27D33" w:rsidRPr="00D27D33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</w:p>
    <w:p w:rsidR="00B640AA" w:rsidRPr="00FC07C7" w:rsidRDefault="00D27D33" w:rsidP="00FC07C7">
      <w:pPr>
        <w:ind w:left="360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C07C7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FC07C7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  <w:r w:rsidRPr="00FC07C7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>
        <w:rPr>
          <w:noProof/>
        </w:rPr>
        <w:t xml:space="preserve">   </w:t>
      </w:r>
      <w:r w:rsidR="00943DF4">
        <w:rPr>
          <w:noProof/>
        </w:rPr>
        <w:drawing>
          <wp:inline distT="0" distB="0" distL="0" distR="0" wp14:anchorId="6C47F3B9" wp14:editId="787F531D">
            <wp:extent cx="1933575" cy="1992630"/>
            <wp:effectExtent l="0" t="0" r="9525" b="7620"/>
            <wp:docPr id="4" name="Picture 4" descr="https://www.wikihow.com/images/thumb/7/77/Escape-from-a-Fire-Step-2-Version-2.jpg/aid129578-v4-900px-Escape-from-a-Fire-Step-2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ikihow.com/images/thumb/7/77/Escape-from-a-Fire-Step-2-Version-2.jpg/aid129578-v4-900px-Escape-from-a-Fire-Step-2-Version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21" cy="200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 w:rsidR="000927FD">
        <w:rPr>
          <w:noProof/>
        </w:rPr>
        <w:drawing>
          <wp:inline distT="0" distB="0" distL="0" distR="0">
            <wp:extent cx="1860605" cy="1860605"/>
            <wp:effectExtent l="0" t="0" r="6350" b="6350"/>
            <wp:docPr id="11" name="Picture 11" descr="https://www.nfpa.org/-/media/Images/FPW/Social-media/FPW19SocialMediaCard4SMALL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fpa.org/-/media/Images/FPW/Social-media/FPW19SocialMediaCard4SMALL.ashx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05" cy="18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7FD">
        <w:rPr>
          <w:noProof/>
        </w:rPr>
        <w:t xml:space="preserve">                       </w:t>
      </w:r>
    </w:p>
    <w:p w:rsidR="00B640AA" w:rsidRDefault="00B640AA" w:rsidP="00B640AA">
      <w:pPr>
        <w:pStyle w:val="ListParagraph"/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A38E6" w:rsidRDefault="00DA38E6" w:rsidP="00B640AA">
      <w:pPr>
        <w:pStyle w:val="ListParagraph"/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A38E6" w:rsidRDefault="00DA38E6" w:rsidP="00B640AA">
      <w:pPr>
        <w:pStyle w:val="ListParagraph"/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A38E6" w:rsidRDefault="00DA38E6" w:rsidP="00B640AA">
      <w:pPr>
        <w:pStyle w:val="ListParagraph"/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A38E6" w:rsidRDefault="00DA38E6" w:rsidP="00B640AA">
      <w:pPr>
        <w:pStyle w:val="ListParagraph"/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A38E6" w:rsidRPr="00B640AA" w:rsidRDefault="00DA38E6" w:rsidP="00B640AA">
      <w:pPr>
        <w:pStyle w:val="ListParagraph"/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40AA" w:rsidRDefault="00DA38E6" w:rsidP="00B640AA">
      <w:pPr>
        <w:pStyle w:val="ListParagraph"/>
        <w:numPr>
          <w:ilvl w:val="0"/>
          <w:numId w:val="11"/>
        </w:numPr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B68F2">
        <w:rPr>
          <w:rFonts w:eastAsia="Times New Roman"/>
          <w:b/>
          <w:i/>
          <w:outline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Pick a place ot meet after exiting</w:t>
      </w:r>
      <w:r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  <w:t xml:space="preserve">    </w:t>
      </w:r>
      <w:r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D27D33"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D27D33"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6</w:t>
      </w:r>
      <w:r w:rsidR="00D27D33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. </w:t>
      </w:r>
      <w:r w:rsidR="00EB68F2">
        <w:rPr>
          <w:rFonts w:eastAsia="Times New Roman"/>
          <w:b/>
          <w:i/>
          <w:noProof/>
          <w:color w:val="FF0000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Call 911</w:t>
      </w:r>
    </w:p>
    <w:p w:rsidR="000927FD" w:rsidRDefault="00DA38E6" w:rsidP="000927FD">
      <w:pPr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</w:t>
      </w:r>
      <w:r w:rsidR="00B17B15">
        <w:rPr>
          <w:noProof/>
        </w:rPr>
        <w:drawing>
          <wp:inline distT="0" distB="0" distL="0" distR="0" wp14:anchorId="1FC3C7C6" wp14:editId="34D3B4F9">
            <wp:extent cx="2027582" cy="2027582"/>
            <wp:effectExtent l="0" t="0" r="0" b="0"/>
            <wp:docPr id="9" name="Picture 9" descr="https://www.nfpa.org/-/media/Images/FPW/Social-media/FPW19SocialMediaCard5SMALL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fpa.org/-/media/Images/FPW/Social-media/FPW19SocialMediaCard5SMALL.ashx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21" cy="20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530"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741530"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943DF4">
        <w:rPr>
          <w:noProof/>
        </w:rPr>
        <w:drawing>
          <wp:inline distT="0" distB="0" distL="0" distR="0" wp14:anchorId="31172B6C" wp14:editId="60E9A407">
            <wp:extent cx="2019300" cy="2085975"/>
            <wp:effectExtent l="0" t="0" r="0" b="952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530"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741530" w:rsidRPr="00FC07C7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741530">
        <w:rPr>
          <w:rFonts w:eastAsia="Times New Roman"/>
          <w:b/>
          <w:i/>
          <w:outline/>
          <w:noProof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  </w:t>
      </w:r>
    </w:p>
    <w:p w:rsidR="000927FD" w:rsidRPr="000927FD" w:rsidRDefault="000927FD" w:rsidP="000927FD">
      <w:pPr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640AA" w:rsidRPr="00B640AA" w:rsidRDefault="00B640AA" w:rsidP="00B640AA">
      <w:pPr>
        <w:ind w:left="360"/>
        <w:jc w:val="both"/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7.</w:t>
      </w:r>
      <w:r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EB5294">
        <w:rPr>
          <w:rFonts w:eastAsia="Times New Roman"/>
          <w:b/>
          <w:i/>
          <w:outline/>
          <w:noProof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Have properly installed and maintained smoke detectors</w:t>
      </w:r>
    </w:p>
    <w:p w:rsidR="006210DE" w:rsidRDefault="00E43314" w:rsidP="00EB5294">
      <w:r>
        <w:rPr>
          <w:rFonts w:eastAsia="Times New Roman"/>
          <w:noProof/>
        </w:rPr>
        <w:t xml:space="preserve">        </w:t>
      </w:r>
      <w:r w:rsidR="000F40DE">
        <w:rPr>
          <w:rFonts w:eastAsia="Times New Roman"/>
          <w:noProof/>
        </w:rPr>
        <w:t xml:space="preserve">                        </w:t>
      </w:r>
      <w:r w:rsidR="00EA4DB5">
        <w:rPr>
          <w:noProof/>
        </w:rPr>
        <w:drawing>
          <wp:inline distT="0" distB="0" distL="0" distR="0" wp14:anchorId="1266DBEC" wp14:editId="0F0FB50B">
            <wp:extent cx="900752" cy="8578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064" cy="87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0DE" w:rsidSect="00B60B5D">
      <w:pgSz w:w="12240" w:h="15840"/>
      <w:pgMar w:top="45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E3B0D"/>
    <w:multiLevelType w:val="hybridMultilevel"/>
    <w:tmpl w:val="353A5EAE"/>
    <w:lvl w:ilvl="0" w:tplc="A9C8F5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52B44"/>
    <w:multiLevelType w:val="hybridMultilevel"/>
    <w:tmpl w:val="1F3A3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2627E"/>
    <w:multiLevelType w:val="hybridMultilevel"/>
    <w:tmpl w:val="48F6848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D5F66"/>
    <w:multiLevelType w:val="hybridMultilevel"/>
    <w:tmpl w:val="3CD65E92"/>
    <w:lvl w:ilvl="0" w:tplc="0409000F">
      <w:start w:val="1"/>
      <w:numFmt w:val="decimal"/>
      <w:lvlText w:val="%1."/>
      <w:lvlJc w:val="left"/>
      <w:pPr>
        <w:ind w:left="4500" w:hanging="360"/>
      </w:pPr>
    </w:lvl>
    <w:lvl w:ilvl="1" w:tplc="04090019" w:tentative="1">
      <w:start w:val="1"/>
      <w:numFmt w:val="lowerLetter"/>
      <w:lvlText w:val="%2."/>
      <w:lvlJc w:val="left"/>
      <w:pPr>
        <w:ind w:left="5220" w:hanging="360"/>
      </w:pPr>
    </w:lvl>
    <w:lvl w:ilvl="2" w:tplc="0409001B" w:tentative="1">
      <w:start w:val="1"/>
      <w:numFmt w:val="lowerRoman"/>
      <w:lvlText w:val="%3."/>
      <w:lvlJc w:val="right"/>
      <w:pPr>
        <w:ind w:left="5940" w:hanging="180"/>
      </w:pPr>
    </w:lvl>
    <w:lvl w:ilvl="3" w:tplc="0409000F" w:tentative="1">
      <w:start w:val="1"/>
      <w:numFmt w:val="decimal"/>
      <w:lvlText w:val="%4."/>
      <w:lvlJc w:val="left"/>
      <w:pPr>
        <w:ind w:left="6660" w:hanging="360"/>
      </w:pPr>
    </w:lvl>
    <w:lvl w:ilvl="4" w:tplc="04090019" w:tentative="1">
      <w:start w:val="1"/>
      <w:numFmt w:val="lowerLetter"/>
      <w:lvlText w:val="%5."/>
      <w:lvlJc w:val="left"/>
      <w:pPr>
        <w:ind w:left="7380" w:hanging="360"/>
      </w:pPr>
    </w:lvl>
    <w:lvl w:ilvl="5" w:tplc="0409001B" w:tentative="1">
      <w:start w:val="1"/>
      <w:numFmt w:val="lowerRoman"/>
      <w:lvlText w:val="%6."/>
      <w:lvlJc w:val="right"/>
      <w:pPr>
        <w:ind w:left="8100" w:hanging="180"/>
      </w:pPr>
    </w:lvl>
    <w:lvl w:ilvl="6" w:tplc="0409000F" w:tentative="1">
      <w:start w:val="1"/>
      <w:numFmt w:val="decimal"/>
      <w:lvlText w:val="%7."/>
      <w:lvlJc w:val="left"/>
      <w:pPr>
        <w:ind w:left="8820" w:hanging="360"/>
      </w:pPr>
    </w:lvl>
    <w:lvl w:ilvl="7" w:tplc="04090019" w:tentative="1">
      <w:start w:val="1"/>
      <w:numFmt w:val="lowerLetter"/>
      <w:lvlText w:val="%8."/>
      <w:lvlJc w:val="left"/>
      <w:pPr>
        <w:ind w:left="9540" w:hanging="360"/>
      </w:pPr>
    </w:lvl>
    <w:lvl w:ilvl="8" w:tplc="0409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4" w15:restartNumberingAfterBreak="0">
    <w:nsid w:val="363839DA"/>
    <w:multiLevelType w:val="hybridMultilevel"/>
    <w:tmpl w:val="5FC46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26CAF"/>
    <w:multiLevelType w:val="multilevel"/>
    <w:tmpl w:val="979236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5A4F4F8E"/>
    <w:multiLevelType w:val="hybridMultilevel"/>
    <w:tmpl w:val="D6E0DF6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564BB"/>
    <w:multiLevelType w:val="hybridMultilevel"/>
    <w:tmpl w:val="C0564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ED43D2"/>
    <w:multiLevelType w:val="hybridMultilevel"/>
    <w:tmpl w:val="C0564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63F87"/>
    <w:multiLevelType w:val="hybridMultilevel"/>
    <w:tmpl w:val="D6981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E12F6C"/>
    <w:multiLevelType w:val="hybridMultilevel"/>
    <w:tmpl w:val="48F6848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0DE"/>
    <w:rsid w:val="00013EEE"/>
    <w:rsid w:val="000927FD"/>
    <w:rsid w:val="000F40DE"/>
    <w:rsid w:val="0013517A"/>
    <w:rsid w:val="001C0DA8"/>
    <w:rsid w:val="001D4F39"/>
    <w:rsid w:val="00297698"/>
    <w:rsid w:val="00410D8B"/>
    <w:rsid w:val="00437F97"/>
    <w:rsid w:val="004C0EDA"/>
    <w:rsid w:val="006210DE"/>
    <w:rsid w:val="00623E41"/>
    <w:rsid w:val="00680C2E"/>
    <w:rsid w:val="00741530"/>
    <w:rsid w:val="007B6E03"/>
    <w:rsid w:val="007C3915"/>
    <w:rsid w:val="00802FBF"/>
    <w:rsid w:val="008607AC"/>
    <w:rsid w:val="009067E6"/>
    <w:rsid w:val="00943DF4"/>
    <w:rsid w:val="009846BB"/>
    <w:rsid w:val="009D1018"/>
    <w:rsid w:val="00A00922"/>
    <w:rsid w:val="00AC03C1"/>
    <w:rsid w:val="00AC47C6"/>
    <w:rsid w:val="00B17B15"/>
    <w:rsid w:val="00B60B5D"/>
    <w:rsid w:val="00B640AA"/>
    <w:rsid w:val="00D27D33"/>
    <w:rsid w:val="00DA38E6"/>
    <w:rsid w:val="00E1570C"/>
    <w:rsid w:val="00E43314"/>
    <w:rsid w:val="00E5586B"/>
    <w:rsid w:val="00EA4DB5"/>
    <w:rsid w:val="00EB0217"/>
    <w:rsid w:val="00EB5294"/>
    <w:rsid w:val="00EB68F2"/>
    <w:rsid w:val="00F26317"/>
    <w:rsid w:val="00F37C49"/>
    <w:rsid w:val="00FC07C7"/>
    <w:rsid w:val="00FF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57B798-EAC7-42D4-9201-B822C35F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10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7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57488.35BF6E50" TargetMode="External"/><Relationship Id="rId13" Type="http://schemas.openxmlformats.org/officeDocument/2006/relationships/image" Target="cid:image004.jpg@01D57488.35BF6E5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29AAA4BA-746D-492E-A7AD-F9778DFE1491@hsd1.il.comcast.net" TargetMode="External"/><Relationship Id="rId11" Type="http://schemas.openxmlformats.org/officeDocument/2006/relationships/image" Target="cid:image001.jpg@01D57488.35BF6E5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Tanzla Davis-Rodriguez</dc:creator>
  <cp:keywords/>
  <dc:description/>
  <cp:lastModifiedBy>Tanzla Davis-Rodriguez</cp:lastModifiedBy>
  <cp:revision>2</cp:revision>
  <cp:lastPrinted>2019-09-27T16:07:00Z</cp:lastPrinted>
  <dcterms:created xsi:type="dcterms:W3CDTF">2019-09-27T20:18:00Z</dcterms:created>
  <dcterms:modified xsi:type="dcterms:W3CDTF">2019-09-27T20:18:00Z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